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E5E" w:rsidRPr="00E64D0D" w:rsidRDefault="00B60E5E" w:rsidP="00685B04">
      <w:pPr>
        <w:widowControl/>
        <w:tabs>
          <w:tab w:val="left" w:pos="2759"/>
          <w:tab w:val="left" w:pos="5439"/>
          <w:tab w:val="left" w:pos="8099"/>
        </w:tabs>
        <w:wordWrap w:val="0"/>
        <w:spacing w:afterLines="50" w:after="180" w:line="0" w:lineRule="atLeast"/>
        <w:ind w:left="99"/>
        <w:jc w:val="righ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7464C5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診療情報提供書（</w:t>
      </w:r>
      <w:r w:rsidR="00E41BC5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  <w:t>CT</w:t>
      </w:r>
      <w:r w:rsidRPr="007464C5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検査依頼書）</w:t>
      </w:r>
      <w:r w:rsidR="004676B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　　　　　　　　　　</w:t>
      </w:r>
      <w:r w:rsidR="00685B0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 　</w:t>
      </w:r>
      <w:r w:rsidR="004E6C06" w:rsidRPr="00685B0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bdr w:val="single" w:sz="4" w:space="0" w:color="auto"/>
        </w:rPr>
        <w:t>送付</w:t>
      </w:r>
      <w:r w:rsidR="004676B9" w:rsidRPr="00685B0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bdr w:val="single" w:sz="4" w:space="0" w:color="auto"/>
        </w:rPr>
        <w:t>用</w:t>
      </w:r>
    </w:p>
    <w:p w:rsidR="008C78B8" w:rsidRPr="0037173D" w:rsidRDefault="006B38C9" w:rsidP="005C6FBB">
      <w:pPr>
        <w:widowControl/>
        <w:tabs>
          <w:tab w:val="left" w:pos="2779"/>
          <w:tab w:val="left" w:pos="5459"/>
          <w:tab w:val="left" w:pos="8139"/>
        </w:tabs>
        <w:spacing w:line="0" w:lineRule="atLeast"/>
        <w:ind w:right="-29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海老原総合</w:t>
      </w:r>
      <w:r w:rsidR="008C78B8" w:rsidRPr="00652B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病院</w:t>
      </w:r>
      <w:r w:rsidR="00E34E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</w:t>
      </w:r>
      <w:r w:rsidR="007464C5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[</w:t>
      </w:r>
      <w:r w:rsidR="008C78B8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貴医療機関情報</w:t>
      </w:r>
      <w:r w:rsidR="007464C5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]</w:t>
      </w:r>
      <w:r w:rsidR="008C78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E02F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</w:t>
      </w:r>
      <w:r w:rsidR="005C6FB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5C6FBB" w:rsidRPr="0037173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記載日：</w:t>
      </w:r>
      <w:r w:rsidR="00242F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20</w:t>
      </w:r>
      <w:r w:rsidR="005C6FBB" w:rsidRPr="0037173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年　　　月　　　日</w:t>
      </w:r>
    </w:p>
    <w:tbl>
      <w:tblPr>
        <w:tblStyle w:val="a7"/>
        <w:tblpPr w:leftFromText="142" w:rightFromText="142" w:vertAnchor="page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6912"/>
      </w:tblGrid>
      <w:tr w:rsidR="002B2F43" w:rsidTr="002B2F43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F43" w:rsidRDefault="002B2F43" w:rsidP="002B2F43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808080" w:themeColor="background1" w:themeShade="80"/>
                <w:kern w:val="0"/>
                <w:sz w:val="20"/>
                <w:szCs w:val="20"/>
                <w:u w:val="single"/>
              </w:rPr>
            </w:pPr>
            <w:r w:rsidRPr="00527463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0"/>
                <w:szCs w:val="20"/>
                <w:u w:val="single"/>
              </w:rPr>
              <w:t>名称</w:t>
            </w:r>
          </w:p>
          <w:p w:rsidR="002B2F43" w:rsidRPr="00527463" w:rsidRDefault="002B2F43" w:rsidP="002B2F43">
            <w:pPr>
              <w:widowControl/>
              <w:tabs>
                <w:tab w:val="left" w:pos="2779"/>
              </w:tabs>
              <w:spacing w:before="240" w:line="0" w:lineRule="atLeast"/>
              <w:ind w:rightChars="473" w:right="99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27463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0"/>
                <w:szCs w:val="20"/>
                <w:u w:val="single"/>
              </w:rPr>
              <w:t>診療科 ・ 主治医名</w:t>
            </w:r>
          </w:p>
          <w:p w:rsidR="002B2F43" w:rsidRDefault="002B2F43" w:rsidP="002B2F43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463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0"/>
                <w:szCs w:val="20"/>
                <w:u w:val="single"/>
              </w:rPr>
              <w:t>電話番号・FAX番号</w:t>
            </w:r>
          </w:p>
        </w:tc>
      </w:tr>
    </w:tbl>
    <w:p w:rsidR="009468D2" w:rsidRDefault="009468D2" w:rsidP="009468D2">
      <w:pPr>
        <w:widowControl/>
        <w:tabs>
          <w:tab w:val="left" w:pos="2779"/>
        </w:tabs>
        <w:spacing w:before="240" w:line="0" w:lineRule="atLeast"/>
        <w:ind w:right="993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画像診断センター</w:t>
      </w:r>
    </w:p>
    <w:p w:rsidR="00A57F50" w:rsidRDefault="008C78B8" w:rsidP="009468D2">
      <w:pPr>
        <w:widowControl/>
        <w:tabs>
          <w:tab w:val="left" w:pos="2779"/>
        </w:tabs>
        <w:spacing w:before="240" w:line="0" w:lineRule="atLeast"/>
        <w:ind w:right="993"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担当先生御机下　　　　</w:t>
      </w:r>
    </w:p>
    <w:tbl>
      <w:tblPr>
        <w:tblStyle w:val="a7"/>
        <w:tblpPr w:leftFromText="142" w:rightFromText="142" w:vertAnchor="text" w:horzAnchor="margin" w:tblpY="844"/>
        <w:tblW w:w="9742" w:type="dxa"/>
        <w:tblLook w:val="04A0" w:firstRow="1" w:lastRow="0" w:firstColumn="1" w:lastColumn="0" w:noHBand="0" w:noVBand="1"/>
      </w:tblPr>
      <w:tblGrid>
        <w:gridCol w:w="988"/>
        <w:gridCol w:w="5234"/>
        <w:gridCol w:w="1276"/>
        <w:gridCol w:w="2244"/>
      </w:tblGrid>
      <w:tr w:rsidR="00105D37" w:rsidTr="003B0F2E">
        <w:trPr>
          <w:trHeight w:val="296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234" w:type="dxa"/>
            <w:tcBorders>
              <w:top w:val="single" w:sz="12" w:space="0" w:color="auto"/>
            </w:tcBorders>
            <w:vAlign w:val="center"/>
          </w:tcPr>
          <w:p w:rsidR="009446D5" w:rsidRDefault="009446D5" w:rsidP="009446D5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944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フリガナは必ず記載を</w:t>
            </w:r>
          </w:p>
          <w:p w:rsidR="00105D37" w:rsidRPr="009446D5" w:rsidRDefault="009446D5" w:rsidP="009446D5">
            <w:pPr>
              <w:widowControl/>
              <w:tabs>
                <w:tab w:val="left" w:pos="2779"/>
                <w:tab w:val="left" w:pos="5459"/>
                <w:tab w:val="left" w:pos="8139"/>
              </w:tabs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944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お願いします。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　　　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244" w:type="dxa"/>
            <w:tcBorders>
              <w:top w:val="single" w:sz="12" w:space="0" w:color="auto"/>
              <w:right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大 ・ 昭　・ 平</w:t>
            </w:r>
            <w:r w:rsidR="003B0F2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・令</w:t>
            </w:r>
          </w:p>
        </w:tc>
      </w:tr>
      <w:tr w:rsidR="00105D37" w:rsidTr="003B0F2E">
        <w:trPr>
          <w:trHeight w:val="231"/>
        </w:trPr>
        <w:tc>
          <w:tcPr>
            <w:tcW w:w="988" w:type="dxa"/>
            <w:tcBorders>
              <w:left w:val="single" w:sz="12" w:space="0" w:color="auto"/>
            </w:tcBorders>
          </w:tcPr>
          <w:p w:rsidR="00105D37" w:rsidRDefault="00105D37" w:rsidP="00D8036B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12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5234" w:type="dxa"/>
            <w:vAlign w:val="bottom"/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3520" w:type="dxa"/>
            <w:gridSpan w:val="2"/>
            <w:tcBorders>
              <w:right w:val="single" w:sz="12" w:space="0" w:color="auto"/>
            </w:tcBorders>
            <w:vAlign w:val="bottom"/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　月　　　　　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　生</w:t>
            </w:r>
          </w:p>
        </w:tc>
      </w:tr>
      <w:tr w:rsidR="00105D37" w:rsidTr="003B0F2E">
        <w:trPr>
          <w:trHeight w:val="549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:rsidR="00105D37" w:rsidRPr="0037173D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5234" w:type="dxa"/>
            <w:tcBorders>
              <w:bottom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244" w:type="dxa"/>
            <w:tcBorders>
              <w:bottom w:val="single" w:sz="12" w:space="0" w:color="auto"/>
              <w:right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57F50" w:rsidRDefault="007464C5" w:rsidP="00BA5632">
      <w:pPr>
        <w:widowControl/>
        <w:tabs>
          <w:tab w:val="left" w:pos="2779"/>
        </w:tabs>
        <w:spacing w:before="480" w:line="0" w:lineRule="atLeast"/>
        <w:ind w:right="992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r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患者基本情報</w:t>
      </w:r>
    </w:p>
    <w:p w:rsidR="00C10F76" w:rsidRPr="00C10F76" w:rsidRDefault="00C10F76" w:rsidP="00BA5632">
      <w:pPr>
        <w:widowControl/>
        <w:tabs>
          <w:tab w:val="left" w:pos="2779"/>
          <w:tab w:val="left" w:pos="5459"/>
          <w:tab w:val="left" w:pos="8139"/>
        </w:tabs>
        <w:spacing w:beforeLines="40" w:before="144" w:line="0" w:lineRule="atLeast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 w:rsidRPr="00C10F76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検査予定日　20　　　　年　　　月　　　日　　　　　時　　　　分</w:t>
      </w:r>
    </w:p>
    <w:p w:rsidR="00EB2AC4" w:rsidRDefault="007464C5" w:rsidP="00BA5632">
      <w:pPr>
        <w:widowControl/>
        <w:tabs>
          <w:tab w:val="left" w:pos="2779"/>
          <w:tab w:val="left" w:pos="5459"/>
          <w:tab w:val="left" w:pos="8139"/>
        </w:tabs>
        <w:spacing w:beforeLines="40" w:before="144" w:line="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r w:rsidR="00EB2AC4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検査目的</w:t>
      </w:r>
      <w:r w:rsidR="00EB2AC4" w:rsidRPr="0037173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（出来るだけ詳細に）</w:t>
      </w:r>
      <w:r w:rsidR="00EB2AC4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387ABE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</w:t>
      </w:r>
    </w:p>
    <w:tbl>
      <w:tblPr>
        <w:tblStyle w:val="a7"/>
        <w:tblpPr w:leftFromText="142" w:rightFromText="142" w:vertAnchor="text" w:horzAnchor="margin" w:tblpY="10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32881" w:rsidTr="00F95655">
        <w:trPr>
          <w:trHeight w:val="2116"/>
        </w:trPr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Pr="007C67BC" w:rsidRDefault="00232881" w:rsidP="009C0EEB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468D2" w:rsidRDefault="009446D5" w:rsidP="00C61D0A">
      <w:pPr>
        <w:widowControl/>
        <w:tabs>
          <w:tab w:val="left" w:pos="2779"/>
          <w:tab w:val="left" w:pos="5459"/>
          <w:tab w:val="left" w:pos="8139"/>
        </w:tabs>
        <w:spacing w:before="240"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685B04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 xml:space="preserve">　</w:t>
      </w:r>
      <w:r w:rsidR="007464C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r w:rsidR="0009637F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検査部位</w:t>
      </w:r>
      <w:r w:rsidR="00E24B39" w:rsidRPr="007464C5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 xml:space="preserve">　</w:t>
      </w:r>
      <w:r w:rsidR="00E24B39" w:rsidRPr="007464C5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希望の項目を一つだけ○で囲んでください。</w:t>
      </w:r>
      <w:r w:rsidR="00A06A2E" w:rsidRPr="0037173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</w:r>
    </w:p>
    <w:tbl>
      <w:tblPr>
        <w:tblStyle w:val="a7"/>
        <w:tblpPr w:leftFromText="142" w:rightFromText="142" w:vertAnchor="text" w:horzAnchor="margin" w:tblpY="120"/>
        <w:tblW w:w="9747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5"/>
        <w:gridCol w:w="4092"/>
      </w:tblGrid>
      <w:tr w:rsidR="001B28B5" w:rsidTr="00D90F7A">
        <w:trPr>
          <w:trHeight w:val="287"/>
        </w:trPr>
        <w:tc>
          <w:tcPr>
            <w:tcW w:w="5655" w:type="dxa"/>
            <w:tcBorders>
              <w:bottom w:val="single" w:sz="4" w:space="0" w:color="auto"/>
            </w:tcBorders>
            <w:vAlign w:val="center"/>
          </w:tcPr>
          <w:p w:rsidR="001B28B5" w:rsidRPr="00A854B9" w:rsidRDefault="001B28B5" w:rsidP="001B28B5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頭部</w:t>
            </w:r>
            <w:r w:rsidR="00E41BC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・　顔面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vAlign w:val="center"/>
          </w:tcPr>
          <w:p w:rsidR="001B28B5" w:rsidRPr="00A854B9" w:rsidRDefault="001B28B5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部</w:t>
            </w:r>
          </w:p>
        </w:tc>
      </w:tr>
      <w:tr w:rsidR="001B28B5" w:rsidTr="00D90F7A">
        <w:trPr>
          <w:trHeight w:val="287"/>
        </w:trPr>
        <w:tc>
          <w:tcPr>
            <w:tcW w:w="56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28B5" w:rsidRPr="003B0F2E" w:rsidRDefault="001B28B5" w:rsidP="001B28B5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胸部　腹部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28B5" w:rsidRPr="00A854B9" w:rsidRDefault="00E41BC5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</w:tbl>
    <w:p w:rsidR="00D90F7A" w:rsidRDefault="00D90F7A" w:rsidP="00561C81">
      <w:pPr>
        <w:widowControl/>
        <w:tabs>
          <w:tab w:val="left" w:pos="2779"/>
          <w:tab w:val="left" w:pos="5459"/>
          <w:tab w:val="left" w:pos="8139"/>
        </w:tabs>
        <w:spacing w:before="120"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232881" w:rsidRDefault="00232881" w:rsidP="00561C81">
      <w:pPr>
        <w:widowControl/>
        <w:tabs>
          <w:tab w:val="left" w:pos="2779"/>
          <w:tab w:val="left" w:pos="5459"/>
          <w:tab w:val="left" w:pos="8139"/>
        </w:tabs>
        <w:spacing w:before="120"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■造影</w:t>
      </w:r>
    </w:p>
    <w:p w:rsidR="00232881" w:rsidRDefault="00232881" w:rsidP="00232881">
      <w:pPr>
        <w:widowControl/>
        <w:tabs>
          <w:tab w:val="left" w:pos="2779"/>
          <w:tab w:val="left" w:pos="5459"/>
          <w:tab w:val="left" w:pos="8139"/>
        </w:tabs>
        <w:spacing w:before="120" w:line="0" w:lineRule="atLeast"/>
        <w:ind w:firstLineChars="100" w:firstLine="2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7173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有 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・</w:t>
      </w:r>
      <w:r w:rsidRPr="0037173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無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（</w:t>
      </w:r>
      <w:r w:rsidRPr="003B0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造影の場合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は</w:t>
      </w:r>
      <w:r w:rsidRPr="003B0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造影剤使用同意書への記載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も</w:t>
      </w:r>
      <w:r w:rsidRPr="003B0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お願いします。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）</w:t>
      </w:r>
    </w:p>
    <w:p w:rsidR="00D90F7A" w:rsidRDefault="00D90F7A" w:rsidP="00561C81">
      <w:pPr>
        <w:widowControl/>
        <w:tabs>
          <w:tab w:val="left" w:pos="2779"/>
          <w:tab w:val="left" w:pos="5459"/>
          <w:tab w:val="left" w:pos="8139"/>
        </w:tabs>
        <w:spacing w:before="120"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09637F" w:rsidRDefault="007464C5" w:rsidP="00561C81">
      <w:pPr>
        <w:widowControl/>
        <w:tabs>
          <w:tab w:val="left" w:pos="2779"/>
          <w:tab w:val="left" w:pos="5459"/>
          <w:tab w:val="left" w:pos="8139"/>
        </w:tabs>
        <w:spacing w:before="120"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r w:rsidR="009468D2" w:rsidRPr="00685B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患者</w:t>
      </w:r>
      <w:r w:rsidRPr="00685B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</w:t>
      </w:r>
      <w:r w:rsidR="009468D2" w:rsidRPr="00685B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情報</w:t>
      </w:r>
    </w:p>
    <w:tbl>
      <w:tblPr>
        <w:tblStyle w:val="a7"/>
        <w:tblpPr w:leftFromText="142" w:rightFromText="142" w:vertAnchor="text" w:horzAnchor="margin" w:tblpY="86"/>
        <w:tblW w:w="9776" w:type="dxa"/>
        <w:tblLook w:val="04A0" w:firstRow="1" w:lastRow="0" w:firstColumn="1" w:lastColumn="0" w:noHBand="0" w:noVBand="1"/>
      </w:tblPr>
      <w:tblGrid>
        <w:gridCol w:w="1271"/>
        <w:gridCol w:w="284"/>
        <w:gridCol w:w="1275"/>
        <w:gridCol w:w="2058"/>
        <w:gridCol w:w="4888"/>
      </w:tblGrid>
      <w:tr w:rsidR="003B0F2E" w:rsidTr="00D90F7A">
        <w:trPr>
          <w:trHeight w:val="2805"/>
        </w:trPr>
        <w:tc>
          <w:tcPr>
            <w:tcW w:w="488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既往歴</w:t>
            </w: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ペースメーカー（ 有 ・ 無 ）　　　体重　　　　　Kg</w:t>
            </w:r>
          </w:p>
        </w:tc>
        <w:tc>
          <w:tcPr>
            <w:tcW w:w="4888" w:type="dxa"/>
            <w:tcBorders>
              <w:top w:val="single" w:sz="12" w:space="0" w:color="auto"/>
              <w:right w:val="single" w:sz="12" w:space="0" w:color="auto"/>
            </w:tcBorders>
          </w:tcPr>
          <w:p w:rsidR="00D90F7A" w:rsidRDefault="00D90F7A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糖尿病薬の服用有無【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 ・ 無 】</w:t>
            </w:r>
          </w:p>
          <w:p w:rsidR="00D90F7A" w:rsidRPr="00D90F7A" w:rsidRDefault="00D90F7A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D90F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（メトグルコ・グリコラン・イニシンク配合錠・エクメット配合錠・メタクト配合錠・ジベトス錠・ジベトン</w:t>
            </w:r>
            <w:r w:rsidRPr="00D90F7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S</w:t>
            </w:r>
            <w:r w:rsidRPr="00D90F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D90F7A" w:rsidRDefault="00D90F7A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D90F7A" w:rsidRDefault="00D90F7A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D90F7A" w:rsidRDefault="00D90F7A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現在の処方</w:t>
            </w:r>
          </w:p>
        </w:tc>
      </w:tr>
      <w:tr w:rsidR="007C67BC" w:rsidTr="00F00766">
        <w:trPr>
          <w:trHeight w:val="541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アレルギー</w:t>
            </w:r>
          </w:p>
        </w:tc>
        <w:tc>
          <w:tcPr>
            <w:tcW w:w="1275" w:type="dxa"/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有 ・ 無</w:t>
            </w:r>
          </w:p>
        </w:tc>
        <w:tc>
          <w:tcPr>
            <w:tcW w:w="6946" w:type="dxa"/>
            <w:gridSpan w:val="2"/>
            <w:vMerge w:val="restart"/>
            <w:tcBorders>
              <w:right w:val="single" w:sz="12" w:space="0" w:color="auto"/>
            </w:tcBorders>
          </w:tcPr>
          <w:p w:rsidR="007C67BC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アレルギーの種類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　飲み薬　・ 注射　・ 食べ物　・ その他（　　　　　　）】</w:t>
            </w:r>
          </w:p>
          <w:p w:rsidR="007C67BC" w:rsidRDefault="0044231D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7C6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品名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7C6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症状</w:t>
            </w:r>
          </w:p>
        </w:tc>
      </w:tr>
      <w:tr w:rsidR="007C67BC" w:rsidTr="00F00766">
        <w:trPr>
          <w:trHeight w:val="561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造影剤副作用</w:t>
            </w:r>
          </w:p>
        </w:tc>
        <w:tc>
          <w:tcPr>
            <w:tcW w:w="1275" w:type="dxa"/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有 ・ 無</w:t>
            </w:r>
          </w:p>
        </w:tc>
        <w:tc>
          <w:tcPr>
            <w:tcW w:w="69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C67BC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67BC" w:rsidTr="00F00766">
        <w:trPr>
          <w:trHeight w:val="591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腎機能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C67BC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検査日：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日　（クレアチニン：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, eGFR：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）</w:t>
            </w:r>
          </w:p>
        </w:tc>
      </w:tr>
      <w:tr w:rsidR="007C67BC" w:rsidTr="00F00766">
        <w:trPr>
          <w:trHeight w:val="499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029" w:rsidRDefault="007C67BC" w:rsidP="007C67BC">
            <w:pPr>
              <w:widowControl/>
              <w:spacing w:line="0" w:lineRule="atLeast"/>
              <w:ind w:leftChars="-1" w:left="-2" w:firstLine="1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E36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eGFR＜30の場合は原則造影不可となります。また、過去3カ月以内の血液データでない場合は、当院で血液検査を行い、</w:t>
            </w:r>
          </w:p>
          <w:p w:rsidR="007C67BC" w:rsidRPr="009E3634" w:rsidRDefault="003B0F2E" w:rsidP="003B0F2E">
            <w:pPr>
              <w:widowControl/>
              <w:spacing w:line="0" w:lineRule="atLeast"/>
              <w:ind w:leftChars="-1" w:left="-2" w:firstLine="1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その結果後検査</w:t>
            </w:r>
            <w:r w:rsidR="007C67BC" w:rsidRPr="009E36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となります。その際は、血液検査の結果が出るまでの約45</w:t>
            </w:r>
            <w:r w:rsidR="007C67B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分お待ちいただくことになります。</w:t>
            </w:r>
            <w:r w:rsidR="007C67BC" w:rsidRPr="009E36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ご了承ください。</w:t>
            </w:r>
          </w:p>
        </w:tc>
      </w:tr>
    </w:tbl>
    <w:p w:rsidR="00CC7EA9" w:rsidRDefault="00387ABE" w:rsidP="00561C81">
      <w:pPr>
        <w:widowControl/>
        <w:tabs>
          <w:tab w:val="left" w:pos="2779"/>
          <w:tab w:val="center" w:pos="5035"/>
        </w:tabs>
        <w:spacing w:beforeLines="50" w:before="180" w:line="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読影結果が分かり次第、速やかなFAXでの報告を（ 希望する　・ 希望しない ）</w:t>
      </w:r>
    </w:p>
    <w:sectPr w:rsidR="00CC7EA9" w:rsidSect="006B38C9">
      <w:footerReference w:type="default" r:id="rId7"/>
      <w:pgSz w:w="11906" w:h="16838"/>
      <w:pgMar w:top="233" w:right="1077" w:bottom="233" w:left="1077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800" w:rsidRDefault="00635800" w:rsidP="00A06A2E">
      <w:r>
        <w:separator/>
      </w:r>
    </w:p>
  </w:endnote>
  <w:endnote w:type="continuationSeparator" w:id="0">
    <w:p w:rsidR="00635800" w:rsidRDefault="00635800" w:rsidP="00A0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A2E" w:rsidRPr="00A06A2E" w:rsidRDefault="00A06A2E" w:rsidP="00A06A2E">
    <w:pPr>
      <w:pStyle w:val="a5"/>
      <w:jc w:val="right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800" w:rsidRDefault="00635800" w:rsidP="00A06A2E">
      <w:r>
        <w:separator/>
      </w:r>
    </w:p>
  </w:footnote>
  <w:footnote w:type="continuationSeparator" w:id="0">
    <w:p w:rsidR="00635800" w:rsidRDefault="00635800" w:rsidP="00A0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3D"/>
    <w:rsid w:val="00040D30"/>
    <w:rsid w:val="000813A6"/>
    <w:rsid w:val="0009637F"/>
    <w:rsid w:val="000A18E5"/>
    <w:rsid w:val="000C6DF1"/>
    <w:rsid w:val="000E6196"/>
    <w:rsid w:val="00104C75"/>
    <w:rsid w:val="00105D37"/>
    <w:rsid w:val="0011622D"/>
    <w:rsid w:val="00125961"/>
    <w:rsid w:val="001B28B5"/>
    <w:rsid w:val="001B36DA"/>
    <w:rsid w:val="001D2002"/>
    <w:rsid w:val="001E5E77"/>
    <w:rsid w:val="00232881"/>
    <w:rsid w:val="002409E8"/>
    <w:rsid w:val="00241AFA"/>
    <w:rsid w:val="00242FB9"/>
    <w:rsid w:val="002538CE"/>
    <w:rsid w:val="00271A5E"/>
    <w:rsid w:val="002724F4"/>
    <w:rsid w:val="002B2F43"/>
    <w:rsid w:val="00317E5E"/>
    <w:rsid w:val="003352CA"/>
    <w:rsid w:val="003437F2"/>
    <w:rsid w:val="00367517"/>
    <w:rsid w:val="0037173D"/>
    <w:rsid w:val="00387ABE"/>
    <w:rsid w:val="003B0F2E"/>
    <w:rsid w:val="003E467C"/>
    <w:rsid w:val="003E66A1"/>
    <w:rsid w:val="0041212E"/>
    <w:rsid w:val="0044231D"/>
    <w:rsid w:val="00466BC2"/>
    <w:rsid w:val="004676B9"/>
    <w:rsid w:val="0047497D"/>
    <w:rsid w:val="00480A4F"/>
    <w:rsid w:val="0048664C"/>
    <w:rsid w:val="004C0A27"/>
    <w:rsid w:val="004C2B90"/>
    <w:rsid w:val="004C7262"/>
    <w:rsid w:val="004E37F0"/>
    <w:rsid w:val="004E6C06"/>
    <w:rsid w:val="00561C81"/>
    <w:rsid w:val="00585A73"/>
    <w:rsid w:val="00585E39"/>
    <w:rsid w:val="005C4955"/>
    <w:rsid w:val="005C6FBB"/>
    <w:rsid w:val="005D3453"/>
    <w:rsid w:val="005E0F79"/>
    <w:rsid w:val="005F482C"/>
    <w:rsid w:val="00635800"/>
    <w:rsid w:val="00664CBF"/>
    <w:rsid w:val="00677970"/>
    <w:rsid w:val="00685B04"/>
    <w:rsid w:val="006965B0"/>
    <w:rsid w:val="006B38C9"/>
    <w:rsid w:val="006D6F3E"/>
    <w:rsid w:val="007368A3"/>
    <w:rsid w:val="007464C5"/>
    <w:rsid w:val="007C67BC"/>
    <w:rsid w:val="008178D8"/>
    <w:rsid w:val="00862A13"/>
    <w:rsid w:val="008631CE"/>
    <w:rsid w:val="008C27EB"/>
    <w:rsid w:val="008C78B8"/>
    <w:rsid w:val="008E6029"/>
    <w:rsid w:val="008E7483"/>
    <w:rsid w:val="009360E3"/>
    <w:rsid w:val="009446D5"/>
    <w:rsid w:val="009468D2"/>
    <w:rsid w:val="00972FC6"/>
    <w:rsid w:val="009B2C0B"/>
    <w:rsid w:val="009C08F2"/>
    <w:rsid w:val="009C0EEB"/>
    <w:rsid w:val="009C3FE8"/>
    <w:rsid w:val="009E3634"/>
    <w:rsid w:val="00A03B0F"/>
    <w:rsid w:val="00A06A2E"/>
    <w:rsid w:val="00A13A8D"/>
    <w:rsid w:val="00A13CED"/>
    <w:rsid w:val="00A57F50"/>
    <w:rsid w:val="00A6221B"/>
    <w:rsid w:val="00A854B9"/>
    <w:rsid w:val="00A85810"/>
    <w:rsid w:val="00A968B2"/>
    <w:rsid w:val="00AB348A"/>
    <w:rsid w:val="00AC1BCC"/>
    <w:rsid w:val="00AC73A1"/>
    <w:rsid w:val="00B1612D"/>
    <w:rsid w:val="00B413A8"/>
    <w:rsid w:val="00B60E5E"/>
    <w:rsid w:val="00B61E2A"/>
    <w:rsid w:val="00B70B01"/>
    <w:rsid w:val="00B8284E"/>
    <w:rsid w:val="00B87A32"/>
    <w:rsid w:val="00BA5632"/>
    <w:rsid w:val="00BE270E"/>
    <w:rsid w:val="00C10F76"/>
    <w:rsid w:val="00C21F0D"/>
    <w:rsid w:val="00C43009"/>
    <w:rsid w:val="00C61D0A"/>
    <w:rsid w:val="00CC4029"/>
    <w:rsid w:val="00CC7EA9"/>
    <w:rsid w:val="00CD61EF"/>
    <w:rsid w:val="00CE6692"/>
    <w:rsid w:val="00D217E3"/>
    <w:rsid w:val="00D225A7"/>
    <w:rsid w:val="00D33478"/>
    <w:rsid w:val="00D509D4"/>
    <w:rsid w:val="00D6037D"/>
    <w:rsid w:val="00D8036B"/>
    <w:rsid w:val="00D90F7A"/>
    <w:rsid w:val="00DA60E4"/>
    <w:rsid w:val="00DB040B"/>
    <w:rsid w:val="00DB3692"/>
    <w:rsid w:val="00DB5E0E"/>
    <w:rsid w:val="00DD046A"/>
    <w:rsid w:val="00DD3F35"/>
    <w:rsid w:val="00DE6A8F"/>
    <w:rsid w:val="00E0054E"/>
    <w:rsid w:val="00E02F94"/>
    <w:rsid w:val="00E167AD"/>
    <w:rsid w:val="00E24B39"/>
    <w:rsid w:val="00E34E00"/>
    <w:rsid w:val="00E41BC5"/>
    <w:rsid w:val="00E64D0D"/>
    <w:rsid w:val="00E719CE"/>
    <w:rsid w:val="00EA4819"/>
    <w:rsid w:val="00EB2AC4"/>
    <w:rsid w:val="00EC0387"/>
    <w:rsid w:val="00F00766"/>
    <w:rsid w:val="00F11169"/>
    <w:rsid w:val="00F54156"/>
    <w:rsid w:val="00F57F22"/>
    <w:rsid w:val="00F77B5B"/>
    <w:rsid w:val="00F95655"/>
    <w:rsid w:val="00FC2ED6"/>
    <w:rsid w:val="00FD0BAA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C90F9"/>
  <w15:docId w15:val="{30ECB940-C2BC-4531-B30E-4CD7A13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A2E"/>
  </w:style>
  <w:style w:type="paragraph" w:styleId="a5">
    <w:name w:val="footer"/>
    <w:basedOn w:val="a"/>
    <w:link w:val="a6"/>
    <w:uiPriority w:val="99"/>
    <w:unhideWhenUsed/>
    <w:rsid w:val="00A0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A2E"/>
  </w:style>
  <w:style w:type="table" w:styleId="a7">
    <w:name w:val="Table Grid"/>
    <w:basedOn w:val="a1"/>
    <w:uiPriority w:val="39"/>
    <w:rsid w:val="0027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93B6-4070-4557-A64A-39232979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安樂 聡</dc:creator>
  <cp:keywords/>
  <dc:description/>
  <cp:lastModifiedBy>瑛子 東</cp:lastModifiedBy>
  <cp:revision>3</cp:revision>
  <cp:lastPrinted>2020-03-02T05:53:00Z</cp:lastPrinted>
  <dcterms:created xsi:type="dcterms:W3CDTF">2024-08-21T03:23:00Z</dcterms:created>
  <dcterms:modified xsi:type="dcterms:W3CDTF">2024-09-09T15:17:00Z</dcterms:modified>
</cp:coreProperties>
</file>